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A830" w14:textId="22063A95" w:rsidR="00DB7D6D" w:rsidRPr="003B0311" w:rsidRDefault="003B0311">
      <w:pPr>
        <w:rPr>
          <w:b/>
          <w:bCs/>
          <w:noProof/>
          <w:sz w:val="36"/>
          <w:szCs w:val="36"/>
        </w:rPr>
      </w:pPr>
      <w:r w:rsidRPr="003B0311">
        <w:rPr>
          <w:b/>
          <w:bCs/>
          <w:noProof/>
          <w:sz w:val="36"/>
          <w:szCs w:val="36"/>
        </w:rPr>
        <w:t>Merit</w:t>
      </w:r>
      <w:r w:rsidR="003B0A98">
        <w:rPr>
          <w:b/>
          <w:bCs/>
          <w:noProof/>
          <w:sz w:val="36"/>
          <w:szCs w:val="36"/>
        </w:rPr>
        <w:t xml:space="preserve">ansøgning, </w:t>
      </w:r>
      <w:r w:rsidRPr="003B0311">
        <w:rPr>
          <w:b/>
          <w:bCs/>
          <w:noProof/>
          <w:sz w:val="36"/>
          <w:szCs w:val="36"/>
        </w:rPr>
        <w:t>SDU Adgangskursus</w:t>
      </w:r>
      <w:r w:rsidR="00732890">
        <w:rPr>
          <w:b/>
          <w:bCs/>
          <w:noProof/>
          <w:sz w:val="36"/>
          <w:szCs w:val="36"/>
        </w:rPr>
        <w:t>, Odense</w:t>
      </w:r>
    </w:p>
    <w:p w14:paraId="7B01A4CB" w14:textId="77777777" w:rsidR="003B0311" w:rsidRDefault="003B0311">
      <w:pPr>
        <w:rPr>
          <w:noProof/>
        </w:rPr>
      </w:pPr>
    </w:p>
    <w:p w14:paraId="24F89543" w14:textId="6E5A1A5A" w:rsidR="003B0311" w:rsidRDefault="003B0311">
      <w:r>
        <w:t>Udfyldes af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B0311" w14:paraId="1BB6A522" w14:textId="77777777" w:rsidTr="003B0311">
        <w:tc>
          <w:tcPr>
            <w:tcW w:w="1555" w:type="dxa"/>
          </w:tcPr>
          <w:p w14:paraId="6BE14522" w14:textId="6C6EDF4C" w:rsidR="003B0311" w:rsidRDefault="003B0311">
            <w:r>
              <w:t>Navn</w:t>
            </w:r>
          </w:p>
        </w:tc>
        <w:tc>
          <w:tcPr>
            <w:tcW w:w="8073" w:type="dxa"/>
          </w:tcPr>
          <w:p w14:paraId="3C261313" w14:textId="77777777" w:rsidR="003B0311" w:rsidRDefault="003B0311"/>
        </w:tc>
      </w:tr>
      <w:tr w:rsidR="003B0311" w14:paraId="1DC44B22" w14:textId="77777777" w:rsidTr="003B0311">
        <w:tc>
          <w:tcPr>
            <w:tcW w:w="1555" w:type="dxa"/>
          </w:tcPr>
          <w:p w14:paraId="48E9CC0A" w14:textId="7B68A394" w:rsidR="003B0311" w:rsidRDefault="003B0311">
            <w:r>
              <w:t>Adresse</w:t>
            </w:r>
          </w:p>
        </w:tc>
        <w:tc>
          <w:tcPr>
            <w:tcW w:w="8073" w:type="dxa"/>
          </w:tcPr>
          <w:p w14:paraId="4C45686F" w14:textId="77777777" w:rsidR="003B0311" w:rsidRDefault="003B0311"/>
        </w:tc>
      </w:tr>
      <w:tr w:rsidR="003B0311" w14:paraId="199A8348" w14:textId="77777777" w:rsidTr="003B0311">
        <w:tc>
          <w:tcPr>
            <w:tcW w:w="1555" w:type="dxa"/>
          </w:tcPr>
          <w:p w14:paraId="0E8324E8" w14:textId="1712907F" w:rsidR="003B0311" w:rsidRDefault="003B0311">
            <w:r>
              <w:t>Postnr. og by</w:t>
            </w:r>
          </w:p>
        </w:tc>
        <w:tc>
          <w:tcPr>
            <w:tcW w:w="8073" w:type="dxa"/>
          </w:tcPr>
          <w:p w14:paraId="582B8BAE" w14:textId="77777777" w:rsidR="003B0311" w:rsidRDefault="003B0311"/>
        </w:tc>
      </w:tr>
      <w:tr w:rsidR="00DE5338" w14:paraId="415876EC" w14:textId="77777777" w:rsidTr="003B0311">
        <w:tc>
          <w:tcPr>
            <w:tcW w:w="1555" w:type="dxa"/>
          </w:tcPr>
          <w:p w14:paraId="129BC3C1" w14:textId="64B89059" w:rsidR="00DE5338" w:rsidRDefault="00DE5338">
            <w:r>
              <w:t>CPR. NR.</w:t>
            </w:r>
          </w:p>
        </w:tc>
        <w:tc>
          <w:tcPr>
            <w:tcW w:w="8073" w:type="dxa"/>
          </w:tcPr>
          <w:p w14:paraId="7CB1856C" w14:textId="77777777" w:rsidR="00DE5338" w:rsidRDefault="00DE5338"/>
        </w:tc>
      </w:tr>
    </w:tbl>
    <w:p w14:paraId="6DB7524F" w14:textId="77777777" w:rsidR="003B0311" w:rsidRDefault="003B0311"/>
    <w:p w14:paraId="16737DAC" w14:textId="77777777" w:rsidR="003B0311" w:rsidRDefault="003B0311" w:rsidP="003B0311">
      <w:pPr>
        <w:spacing w:after="0"/>
      </w:pPr>
      <w:r>
        <w:t>Sæt kryds ved det eller de fag hvor du søger merit: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B0311" w14:paraId="7D225EAF" w14:textId="77777777" w:rsidTr="003B0311">
        <w:tc>
          <w:tcPr>
            <w:tcW w:w="1555" w:type="dxa"/>
          </w:tcPr>
          <w:p w14:paraId="65284C91" w14:textId="77777777" w:rsidR="003B0311" w:rsidRDefault="003B0311" w:rsidP="003B0311"/>
        </w:tc>
        <w:tc>
          <w:tcPr>
            <w:tcW w:w="8073" w:type="dxa"/>
          </w:tcPr>
          <w:p w14:paraId="560E4964" w14:textId="7B466E8C" w:rsidR="003B0311" w:rsidRDefault="003B0311" w:rsidP="003B0311">
            <w:r>
              <w:t>Dansk A</w:t>
            </w:r>
          </w:p>
        </w:tc>
      </w:tr>
      <w:tr w:rsidR="003B0311" w14:paraId="0F07FE14" w14:textId="77777777" w:rsidTr="003B0311">
        <w:tc>
          <w:tcPr>
            <w:tcW w:w="1555" w:type="dxa"/>
          </w:tcPr>
          <w:p w14:paraId="44BCFE09" w14:textId="77777777" w:rsidR="003B0311" w:rsidRDefault="003B0311" w:rsidP="003B0311"/>
        </w:tc>
        <w:tc>
          <w:tcPr>
            <w:tcW w:w="8073" w:type="dxa"/>
          </w:tcPr>
          <w:p w14:paraId="216A889F" w14:textId="5915AD16" w:rsidR="003B0311" w:rsidRDefault="003B0311" w:rsidP="003B0311">
            <w:r>
              <w:t>Engelsk B</w:t>
            </w:r>
          </w:p>
        </w:tc>
      </w:tr>
      <w:tr w:rsidR="003B0311" w14:paraId="0B484784" w14:textId="77777777" w:rsidTr="003B0311">
        <w:tc>
          <w:tcPr>
            <w:tcW w:w="1555" w:type="dxa"/>
          </w:tcPr>
          <w:p w14:paraId="7596BDB5" w14:textId="77777777" w:rsidR="003B0311" w:rsidRDefault="003B0311" w:rsidP="003B0311"/>
        </w:tc>
        <w:tc>
          <w:tcPr>
            <w:tcW w:w="8073" w:type="dxa"/>
          </w:tcPr>
          <w:p w14:paraId="32F8BBC5" w14:textId="39FFF7BB" w:rsidR="003B0311" w:rsidRDefault="003B0311" w:rsidP="003B0311">
            <w:r>
              <w:t>Matematik A</w:t>
            </w:r>
          </w:p>
        </w:tc>
      </w:tr>
      <w:tr w:rsidR="003B0311" w14:paraId="57BCDC49" w14:textId="77777777" w:rsidTr="003B0311">
        <w:tc>
          <w:tcPr>
            <w:tcW w:w="1555" w:type="dxa"/>
          </w:tcPr>
          <w:p w14:paraId="4D1DA39A" w14:textId="77777777" w:rsidR="003B0311" w:rsidRDefault="003B0311" w:rsidP="003B0311"/>
        </w:tc>
        <w:tc>
          <w:tcPr>
            <w:tcW w:w="8073" w:type="dxa"/>
          </w:tcPr>
          <w:p w14:paraId="051A29A9" w14:textId="039F848A" w:rsidR="003B0311" w:rsidRDefault="003B0311" w:rsidP="003B0311">
            <w:r>
              <w:t>Matematik B</w:t>
            </w:r>
          </w:p>
        </w:tc>
      </w:tr>
      <w:tr w:rsidR="003B0311" w14:paraId="076287D8" w14:textId="77777777" w:rsidTr="003B0311">
        <w:tc>
          <w:tcPr>
            <w:tcW w:w="1555" w:type="dxa"/>
          </w:tcPr>
          <w:p w14:paraId="7638F5B2" w14:textId="77777777" w:rsidR="003B0311" w:rsidRDefault="003B0311" w:rsidP="003B0311"/>
        </w:tc>
        <w:tc>
          <w:tcPr>
            <w:tcW w:w="8073" w:type="dxa"/>
          </w:tcPr>
          <w:p w14:paraId="0236B24B" w14:textId="75839A5A" w:rsidR="003B0311" w:rsidRDefault="003B0311" w:rsidP="003B0311">
            <w:r>
              <w:t>Fysik B</w:t>
            </w:r>
          </w:p>
        </w:tc>
      </w:tr>
      <w:tr w:rsidR="003B0311" w14:paraId="53EFE4C8" w14:textId="77777777" w:rsidTr="003B0311">
        <w:tc>
          <w:tcPr>
            <w:tcW w:w="1555" w:type="dxa"/>
          </w:tcPr>
          <w:p w14:paraId="035BB696" w14:textId="77777777" w:rsidR="003B0311" w:rsidRDefault="003B0311" w:rsidP="003B0311"/>
        </w:tc>
        <w:tc>
          <w:tcPr>
            <w:tcW w:w="8073" w:type="dxa"/>
          </w:tcPr>
          <w:p w14:paraId="707858B4" w14:textId="60F9E475" w:rsidR="003B0311" w:rsidRDefault="003B0311" w:rsidP="003B0311">
            <w:r>
              <w:t>Kemi C</w:t>
            </w:r>
          </w:p>
        </w:tc>
      </w:tr>
    </w:tbl>
    <w:p w14:paraId="35F386DC" w14:textId="77777777" w:rsidR="003B0311" w:rsidRDefault="003B0311" w:rsidP="003B0311">
      <w:pPr>
        <w:spacing w:after="0"/>
      </w:pPr>
    </w:p>
    <w:p w14:paraId="46E00C2D" w14:textId="77777777" w:rsidR="00732890" w:rsidRDefault="00732890" w:rsidP="00732890">
      <w:pPr>
        <w:spacing w:after="0"/>
      </w:pPr>
      <w:r>
        <w:t>Kommentar: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2890" w14:paraId="419E5A9C" w14:textId="77777777" w:rsidTr="00AC016B">
        <w:tc>
          <w:tcPr>
            <w:tcW w:w="9628" w:type="dxa"/>
          </w:tcPr>
          <w:p w14:paraId="1C3FE4E7" w14:textId="77777777" w:rsidR="00732890" w:rsidRDefault="00732890" w:rsidP="00AC016B"/>
          <w:p w14:paraId="5A3D417E" w14:textId="77777777" w:rsidR="00732890" w:rsidRDefault="00732890" w:rsidP="00AC016B"/>
          <w:p w14:paraId="7B0654DD" w14:textId="77777777" w:rsidR="00732890" w:rsidRDefault="00732890" w:rsidP="00AC016B"/>
          <w:p w14:paraId="3CF2972C" w14:textId="77777777" w:rsidR="00732890" w:rsidRDefault="00732890" w:rsidP="00AC016B"/>
        </w:tc>
      </w:tr>
    </w:tbl>
    <w:p w14:paraId="5699019F" w14:textId="77777777" w:rsidR="00732890" w:rsidRDefault="00732890" w:rsidP="003B0311">
      <w:pPr>
        <w:spacing w:after="0"/>
      </w:pPr>
    </w:p>
    <w:p w14:paraId="1E5832E7" w14:textId="04C7DC08" w:rsidR="003B0A98" w:rsidRDefault="003B0A98" w:rsidP="003B0A98">
      <w:pPr>
        <w:spacing w:after="0"/>
      </w:pPr>
      <w:r>
        <w:t>M</w:t>
      </w:r>
      <w:r w:rsidRPr="003B0A98">
        <w:t xml:space="preserve">erit </w:t>
      </w:r>
      <w:r>
        <w:t xml:space="preserve">gives ikke </w:t>
      </w:r>
      <w:r w:rsidRPr="003B0A98">
        <w:t>for</w:t>
      </w:r>
      <w:r>
        <w:t xml:space="preserve"> </w:t>
      </w:r>
      <w:r w:rsidRPr="003B0A98">
        <w:t>fag der er mere end 5 år gamle jf. Bekendtgørelse om de gymnasiale uddannelser § 72.</w:t>
      </w:r>
    </w:p>
    <w:p w14:paraId="50B9205E" w14:textId="77777777" w:rsidR="003B0A98" w:rsidRDefault="003B0A98" w:rsidP="003B0A98">
      <w:pPr>
        <w:spacing w:after="0"/>
      </w:pPr>
    </w:p>
    <w:p w14:paraId="3F08A889" w14:textId="6B3A261D" w:rsidR="003B0A98" w:rsidRDefault="00003191" w:rsidP="003B0A98">
      <w:pPr>
        <w:spacing w:after="0"/>
      </w:pPr>
      <w:r>
        <w:t xml:space="preserve">Merit kan søges efter optagelse på adgangskursus. </w:t>
      </w:r>
      <w:r w:rsidR="003B0A98">
        <w:t xml:space="preserve">Ansøgningen vedlagt dokumentation </w:t>
      </w:r>
      <w:r w:rsidR="00D75658">
        <w:t>skal sendes</w:t>
      </w:r>
      <w:r w:rsidR="003B0A98">
        <w:t xml:space="preserve"> </w:t>
      </w:r>
      <w:r>
        <w:t xml:space="preserve">via din SDU studentermail </w:t>
      </w:r>
      <w:r w:rsidR="003B0A98">
        <w:t xml:space="preserve">til </w:t>
      </w:r>
      <w:hyperlink r:id="rId7" w:history="1">
        <w:r w:rsidR="003B0A98" w:rsidRPr="001B0BE3">
          <w:rPr>
            <w:rStyle w:val="Hyperlink"/>
          </w:rPr>
          <w:t>admission@sdu.dk</w:t>
        </w:r>
      </w:hyperlink>
      <w:r w:rsidR="003B0A98">
        <w:t xml:space="preserve"> senest ved studiestarten.</w:t>
      </w:r>
    </w:p>
    <w:p w14:paraId="609DD805" w14:textId="77777777" w:rsidR="003B0A98" w:rsidRDefault="003B0A98" w:rsidP="003B0A98">
      <w:pPr>
        <w:spacing w:after="0"/>
      </w:pPr>
    </w:p>
    <w:p w14:paraId="04F8D4BE" w14:textId="17869B73" w:rsidR="003B0A98" w:rsidRDefault="00775219" w:rsidP="00775219">
      <w:pPr>
        <w:spacing w:after="0"/>
      </w:pPr>
      <w:r>
        <w:t xml:space="preserve">Du skal være opmærksom på, at hvis du får merit, kan det have indflydelse på, om du er berettiget til SU og </w:t>
      </w:r>
      <w:r w:rsidR="00DE02EC">
        <w:t>ungdomskort</w:t>
      </w:r>
      <w:r>
        <w:t>.</w:t>
      </w:r>
      <w:r w:rsidR="00DE02EC">
        <w:t xml:space="preserve"> </w:t>
      </w:r>
    </w:p>
    <w:p w14:paraId="4A6685C9" w14:textId="77777777" w:rsidR="00775219" w:rsidRDefault="00775219" w:rsidP="003B0A98">
      <w:pPr>
        <w:spacing w:after="0"/>
      </w:pPr>
    </w:p>
    <w:p w14:paraId="2A22EE23" w14:textId="22753181" w:rsidR="003B0A98" w:rsidRDefault="003B0A98" w:rsidP="003B0A98">
      <w:pPr>
        <w:spacing w:after="0"/>
      </w:pPr>
      <w:r>
        <w:t>Ved underskrift anerkender jeg at være gjort bekendt med:</w:t>
      </w:r>
    </w:p>
    <w:p w14:paraId="19167F1F" w14:textId="70B3C197" w:rsidR="003B0A98" w:rsidRDefault="003B0A98" w:rsidP="003B0A98">
      <w:pPr>
        <w:pStyle w:val="Listeafsnit"/>
        <w:numPr>
          <w:ilvl w:val="0"/>
          <w:numId w:val="2"/>
        </w:numPr>
        <w:spacing w:after="0"/>
      </w:pPr>
      <w:r>
        <w:t>At merit kan have indflydelse på om jeg kan få SU eller ej</w:t>
      </w:r>
    </w:p>
    <w:p w14:paraId="0F1789E7" w14:textId="43C97E82" w:rsidR="003B0A98" w:rsidRDefault="003B0A98" w:rsidP="003B0A98">
      <w:pPr>
        <w:pStyle w:val="Listeafsnit"/>
        <w:numPr>
          <w:ilvl w:val="0"/>
          <w:numId w:val="2"/>
        </w:numPr>
        <w:spacing w:after="0"/>
      </w:pPr>
      <w:r>
        <w:t>At givet merit IKKE omgøres</w:t>
      </w:r>
    </w:p>
    <w:p w14:paraId="15121AE4" w14:textId="77777777" w:rsidR="003B0A98" w:rsidRDefault="003B0A98" w:rsidP="003B0A98">
      <w:pPr>
        <w:spacing w:after="0"/>
      </w:pPr>
    </w:p>
    <w:p w14:paraId="729E6A9A" w14:textId="77777777" w:rsidR="003B0A98" w:rsidRDefault="003B0A98" w:rsidP="003B0A98">
      <w:pPr>
        <w:spacing w:after="0"/>
        <w:rPr>
          <w:b/>
          <w:bCs/>
        </w:rPr>
      </w:pPr>
    </w:p>
    <w:p w14:paraId="1E9B8CF4" w14:textId="77777777" w:rsidR="003B0A98" w:rsidRDefault="003B0A98" w:rsidP="003B0A98">
      <w:pPr>
        <w:spacing w:after="0"/>
        <w:rPr>
          <w:b/>
          <w:bCs/>
        </w:rPr>
      </w:pPr>
    </w:p>
    <w:p w14:paraId="5CBE1E5F" w14:textId="77777777" w:rsidR="00BD72DD" w:rsidRPr="003B0A98" w:rsidRDefault="00BD72DD" w:rsidP="003B0A98">
      <w:pPr>
        <w:spacing w:after="0"/>
        <w:rPr>
          <w:b/>
          <w:bCs/>
        </w:rPr>
      </w:pPr>
    </w:p>
    <w:p w14:paraId="426C849D" w14:textId="15F1B3CC" w:rsidR="003B0A98" w:rsidRPr="003B0A98" w:rsidRDefault="003B0A98" w:rsidP="003B0A98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1FF0942B" w14:textId="77777777" w:rsidR="003B0A98" w:rsidRDefault="003B0A98" w:rsidP="003B0A98">
      <w:pPr>
        <w:spacing w:after="0"/>
      </w:pPr>
      <w:r>
        <w:t>Dato</w:t>
      </w:r>
      <w:r>
        <w:tab/>
        <w:t>Underskrift</w:t>
      </w:r>
    </w:p>
    <w:p w14:paraId="6B70F4C9" w14:textId="77777777" w:rsidR="003B0A98" w:rsidRDefault="003B0A98" w:rsidP="003B0A98">
      <w:pPr>
        <w:spacing w:after="0"/>
      </w:pPr>
    </w:p>
    <w:p w14:paraId="66A9BC83" w14:textId="77777777" w:rsidR="003B0311" w:rsidRDefault="003B0311" w:rsidP="003B0311">
      <w:pPr>
        <w:spacing w:after="0"/>
      </w:pPr>
    </w:p>
    <w:p w14:paraId="701FD371" w14:textId="77777777" w:rsidR="003B0311" w:rsidRDefault="003B0311"/>
    <w:sectPr w:rsidR="003B031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7216" w14:textId="77777777" w:rsidR="00DB7D6D" w:rsidRDefault="00DB7D6D" w:rsidP="00DB7D6D">
      <w:pPr>
        <w:spacing w:after="0" w:line="240" w:lineRule="auto"/>
      </w:pPr>
      <w:r>
        <w:separator/>
      </w:r>
    </w:p>
  </w:endnote>
  <w:endnote w:type="continuationSeparator" w:id="0">
    <w:p w14:paraId="7479AA84" w14:textId="77777777" w:rsidR="00DB7D6D" w:rsidRDefault="00DB7D6D" w:rsidP="00DB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3F4E" w14:textId="77777777" w:rsidR="00DB7D6D" w:rsidRDefault="00DB7D6D" w:rsidP="00DB7D6D">
      <w:pPr>
        <w:spacing w:after="0" w:line="240" w:lineRule="auto"/>
      </w:pPr>
      <w:r>
        <w:separator/>
      </w:r>
    </w:p>
  </w:footnote>
  <w:footnote w:type="continuationSeparator" w:id="0">
    <w:p w14:paraId="3FF6C5E7" w14:textId="77777777" w:rsidR="00DB7D6D" w:rsidRDefault="00DB7D6D" w:rsidP="00DB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067D" w14:textId="47E59197" w:rsidR="00DB7D6D" w:rsidRDefault="00DB7D6D" w:rsidP="00DB7D6D">
    <w:pPr>
      <w:pStyle w:val="Sidehoved"/>
      <w:jc w:val="right"/>
    </w:pPr>
    <w:r>
      <w:rPr>
        <w:noProof/>
      </w:rPr>
      <w:drawing>
        <wp:inline distT="0" distB="0" distL="0" distR="0" wp14:anchorId="4D0F200D" wp14:editId="70CA7609">
          <wp:extent cx="1476374" cy="714375"/>
          <wp:effectExtent l="0" t="0" r="0" b="0"/>
          <wp:docPr id="155609662" name="Billede 155609662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09662" name="Billede 155609662" descr="Et billede, der indeholder tekst, Font/skrifttype, logo, Grafik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7" t="12523" r="10254" b="22523"/>
                  <a:stretch/>
                </pic:blipFill>
                <pic:spPr bwMode="auto">
                  <a:xfrm>
                    <a:off x="0" y="0"/>
                    <a:ext cx="1476703" cy="714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04EA"/>
    <w:multiLevelType w:val="hybridMultilevel"/>
    <w:tmpl w:val="43D23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7BE"/>
    <w:multiLevelType w:val="hybridMultilevel"/>
    <w:tmpl w:val="EEE8FD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460650">
    <w:abstractNumId w:val="0"/>
  </w:num>
  <w:num w:numId="2" w16cid:durableId="200127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D"/>
    <w:rsid w:val="00003191"/>
    <w:rsid w:val="000E4B97"/>
    <w:rsid w:val="00255D52"/>
    <w:rsid w:val="003B0311"/>
    <w:rsid w:val="003B0A98"/>
    <w:rsid w:val="005948BD"/>
    <w:rsid w:val="006B5849"/>
    <w:rsid w:val="00732890"/>
    <w:rsid w:val="00775219"/>
    <w:rsid w:val="00BD72DD"/>
    <w:rsid w:val="00D75658"/>
    <w:rsid w:val="00DB7D6D"/>
    <w:rsid w:val="00DD79DB"/>
    <w:rsid w:val="00DE02EC"/>
    <w:rsid w:val="00D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FC57CE"/>
  <w15:chartTrackingRefBased/>
  <w15:docId w15:val="{6437BC8C-AE2C-4647-A044-EF0F69C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7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D6D"/>
  </w:style>
  <w:style w:type="paragraph" w:styleId="Sidefod">
    <w:name w:val="footer"/>
    <w:basedOn w:val="Normal"/>
    <w:link w:val="SidefodTegn"/>
    <w:uiPriority w:val="99"/>
    <w:unhideWhenUsed/>
    <w:rsid w:val="00DB7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D6D"/>
  </w:style>
  <w:style w:type="table" w:styleId="Tabel-Gitter">
    <w:name w:val="Table Grid"/>
    <w:basedOn w:val="Tabel-Normal"/>
    <w:uiPriority w:val="39"/>
    <w:rsid w:val="003B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B03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031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B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@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Mortensen Sevelsted</dc:creator>
  <cp:keywords/>
  <dc:description/>
  <cp:lastModifiedBy>Helle Mortensen Sevelsted</cp:lastModifiedBy>
  <cp:revision>3</cp:revision>
  <dcterms:created xsi:type="dcterms:W3CDTF">2023-10-04T09:21:00Z</dcterms:created>
  <dcterms:modified xsi:type="dcterms:W3CDTF">2023-10-04T09:22:00Z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{434BA06F-9FCA-4CEE-9E77-A8F0A2B072E0}</vt:lpwstr>
  </property>
</Properties>
</file>